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B279C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026B0316" w:rsidR="00A60CE3" w:rsidRPr="0087426F" w:rsidRDefault="00D67CBF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</w:t>
            </w:r>
          </w:p>
        </w:tc>
      </w:tr>
      <w:tr w:rsidR="00A60CE3" w:rsidRPr="008B279C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8D85F60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D67CBF" w:rsidRPr="00D67CBF">
              <w:rPr>
                <w:rFonts w:ascii="GHEA Grapalat" w:hAnsi="GHEA Grapalat"/>
                <w:lang w:val="hy-AM"/>
              </w:rPr>
              <w:t>2025թ</w:t>
            </w:r>
            <w:r w:rsidR="00D67CBF" w:rsidRPr="00D67CBF">
              <w:rPr>
                <w:rFonts w:ascii="GHEA Grapalat" w:hAnsi="GHEA Grapalat" w:hint="eastAsia"/>
                <w:lang w:val="hy-AM"/>
              </w:rPr>
              <w:t>․</w:t>
            </w:r>
            <w:r w:rsidR="00D67CBF" w:rsidRPr="00D67CBF">
              <w:rPr>
                <w:rFonts w:ascii="GHEA Grapalat" w:hAnsi="GHEA Grapalat"/>
                <w:lang w:val="hy-AM"/>
              </w:rPr>
              <w:t xml:space="preserve"> հունվարի 24-ի թիվ 22-Ա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C4CC051" w:rsidR="001E5E06" w:rsidRPr="00483F35" w:rsidRDefault="00D67CBF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3E5F8A">
              <w:rPr>
                <w:rFonts w:ascii="GHEA Grapalat" w:hAnsi="GHEA Grapalat"/>
                <w:lang w:val="hy-AM"/>
              </w:rPr>
              <w:t>4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8B279C">
              <w:rPr>
                <w:rFonts w:ascii="GHEA Grapalat" w:hAnsi="GHEA Grapalat"/>
                <w:lang w:val="hy-AM"/>
              </w:rPr>
              <w:t>40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9492BB9" w:rsidR="00A60CE3" w:rsidRPr="0087426F" w:rsidRDefault="008B279C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8B279C">
              <w:rPr>
                <w:rFonts w:ascii="GHEA Grapalat" w:hAnsi="GHEA Grapalat"/>
                <w:lang w:val="hy-AM"/>
              </w:rPr>
              <w:t>76945149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980"/>
        <w:gridCol w:w="1620"/>
        <w:gridCol w:w="1980"/>
        <w:gridCol w:w="1987"/>
        <w:gridCol w:w="1253"/>
        <w:gridCol w:w="1440"/>
        <w:gridCol w:w="1800"/>
        <w:gridCol w:w="1530"/>
      </w:tblGrid>
      <w:tr w:rsidR="00D66D36" w:rsidRPr="0087426F" w14:paraId="296509B2" w14:textId="77777777" w:rsidTr="00D76B8E">
        <w:trPr>
          <w:trHeight w:val="1169"/>
        </w:trPr>
        <w:tc>
          <w:tcPr>
            <w:tcW w:w="360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98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62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980" w:type="dxa"/>
          </w:tcPr>
          <w:p w14:paraId="0B9FFC63" w14:textId="0170946F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  <w:r w:rsidR="00B00C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վիճակը</w:t>
            </w:r>
          </w:p>
        </w:tc>
        <w:tc>
          <w:tcPr>
            <w:tcW w:w="1987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53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D76B8E">
        <w:trPr>
          <w:trHeight w:val="2447"/>
        </w:trPr>
        <w:tc>
          <w:tcPr>
            <w:tcW w:w="360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2048328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D76B8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980" w:type="dxa"/>
          </w:tcPr>
          <w:p w14:paraId="08B16171" w14:textId="77777777" w:rsidR="008B279C" w:rsidRPr="008B279C" w:rsidRDefault="008B279C" w:rsidP="00DF428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B27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NISSAN SUNNY 1.6 </w:t>
            </w:r>
          </w:p>
          <w:p w14:paraId="58B5E5F7" w14:textId="3039992D" w:rsidR="009B35B2" w:rsidRPr="0087426F" w:rsidRDefault="008B279C" w:rsidP="00DF428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B27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8B279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B27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8B279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B27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JN1CFAN16Z01076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8B27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25</w:t>
            </w:r>
          </w:p>
        </w:tc>
        <w:tc>
          <w:tcPr>
            <w:tcW w:w="1620" w:type="dxa"/>
          </w:tcPr>
          <w:p w14:paraId="55442738" w14:textId="458AC2A8" w:rsidR="009B35B2" w:rsidRPr="0087426F" w:rsidRDefault="00D67CB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67C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D67CB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67C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</w:t>
            </w:r>
            <w:r w:rsidR="008B27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D67C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վարչական </w:t>
            </w:r>
            <w:r w:rsidR="008B27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D67C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շրջան, Հաղթանակի </w:t>
            </w:r>
            <w:r w:rsidR="008B27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</w:t>
            </w:r>
            <w:r w:rsidRPr="00D67C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D67CB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67C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="008B27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  <w:r w:rsidRPr="00D67C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</w:tcPr>
          <w:p w14:paraId="32A17E2A" w14:textId="57470AB8" w:rsidR="009B35B2" w:rsidRPr="00A309C1" w:rsidRDefault="008B27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B27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283 342 կմ, շարժիչը` անբավարար, փոխ. ւոուփը` անսարք, թափքը` բավարար, այլ հանգույցները` բավարար</w:t>
            </w:r>
          </w:p>
        </w:tc>
        <w:tc>
          <w:tcPr>
            <w:tcW w:w="1987" w:type="dxa"/>
          </w:tcPr>
          <w:p w14:paraId="7871DD88" w14:textId="778EA156" w:rsidR="009B35B2" w:rsidRPr="00A309C1" w:rsidRDefault="008B27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B27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8B279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B27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2006թ., ՏՄՍԻՊԳՎ` 01AB007293</w:t>
            </w:r>
          </w:p>
        </w:tc>
        <w:tc>
          <w:tcPr>
            <w:tcW w:w="1253" w:type="dxa"/>
            <w:vAlign w:val="center"/>
          </w:tcPr>
          <w:p w14:paraId="434CA729" w14:textId="5F587C6C" w:rsidR="009B35B2" w:rsidRPr="00A309C1" w:rsidRDefault="00D76B8E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8B279C" w:rsidRPr="008B27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718 000</w:t>
            </w:r>
          </w:p>
        </w:tc>
        <w:tc>
          <w:tcPr>
            <w:tcW w:w="1440" w:type="dxa"/>
          </w:tcPr>
          <w:p w14:paraId="4DE93D39" w14:textId="0AE5C7A2" w:rsidR="00695752" w:rsidRPr="00A309C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A309C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A309C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4F78366C" w:rsidR="009B35B2" w:rsidRPr="00A309C1" w:rsidRDefault="00D76B8E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8B279C" w:rsidRPr="008B27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518 755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D0877"/>
    <w:rsid w:val="000E77CD"/>
    <w:rsid w:val="00103D6D"/>
    <w:rsid w:val="00112EDA"/>
    <w:rsid w:val="00166E49"/>
    <w:rsid w:val="001857DC"/>
    <w:rsid w:val="001C33F7"/>
    <w:rsid w:val="001E5E06"/>
    <w:rsid w:val="001E7CF1"/>
    <w:rsid w:val="00233676"/>
    <w:rsid w:val="002566F0"/>
    <w:rsid w:val="00282F99"/>
    <w:rsid w:val="002A5CCC"/>
    <w:rsid w:val="00302B7A"/>
    <w:rsid w:val="00353C54"/>
    <w:rsid w:val="003629CF"/>
    <w:rsid w:val="00395624"/>
    <w:rsid w:val="003C3446"/>
    <w:rsid w:val="003E5911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1F60"/>
    <w:rsid w:val="004A35E0"/>
    <w:rsid w:val="004D697D"/>
    <w:rsid w:val="004E50AA"/>
    <w:rsid w:val="00521F22"/>
    <w:rsid w:val="00525F7A"/>
    <w:rsid w:val="00587FF4"/>
    <w:rsid w:val="005C1B6A"/>
    <w:rsid w:val="005C2BBA"/>
    <w:rsid w:val="005C5709"/>
    <w:rsid w:val="00695752"/>
    <w:rsid w:val="006C49FB"/>
    <w:rsid w:val="006D6798"/>
    <w:rsid w:val="00783CB7"/>
    <w:rsid w:val="007A590B"/>
    <w:rsid w:val="007F6047"/>
    <w:rsid w:val="00805231"/>
    <w:rsid w:val="00864186"/>
    <w:rsid w:val="0087426F"/>
    <w:rsid w:val="00897F1A"/>
    <w:rsid w:val="008B279C"/>
    <w:rsid w:val="008D0B5D"/>
    <w:rsid w:val="008E79A2"/>
    <w:rsid w:val="008F748B"/>
    <w:rsid w:val="009032F1"/>
    <w:rsid w:val="00913136"/>
    <w:rsid w:val="00915D0F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E2C3C"/>
    <w:rsid w:val="00B00C56"/>
    <w:rsid w:val="00B535DF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67CBF"/>
    <w:rsid w:val="00D76B8E"/>
    <w:rsid w:val="00D95486"/>
    <w:rsid w:val="00DF428C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87</cp:revision>
  <cp:lastPrinted>2025-01-23T08:40:00Z</cp:lastPrinted>
  <dcterms:created xsi:type="dcterms:W3CDTF">2024-12-17T14:38:00Z</dcterms:created>
  <dcterms:modified xsi:type="dcterms:W3CDTF">2025-04-17T08:32:00Z</dcterms:modified>
</cp:coreProperties>
</file>