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444D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AC9F53" w:rsidR="00A60CE3" w:rsidRPr="0087426F" w:rsidRDefault="005444DE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444DE">
              <w:rPr>
                <w:rFonts w:ascii="GHEA Grapalat" w:hAnsi="GHEA Grapalat"/>
                <w:lang w:val="hy-AM"/>
              </w:rPr>
              <w:t xml:space="preserve">ՀՀ </w:t>
            </w:r>
            <w:r w:rsidRPr="005444DE">
              <w:rPr>
                <w:rFonts w:ascii="GHEA Grapalat" w:hAnsi="GHEA Grapalat"/>
                <w:lang w:val="hy-AM"/>
              </w:rPr>
              <w:t>պաշտպանության նախարարությ</w:t>
            </w:r>
            <w:r w:rsidRPr="005444DE">
              <w:rPr>
                <w:rFonts w:ascii="GHEA Grapalat" w:hAnsi="GHEA Grapalat"/>
                <w:lang w:val="hy-AM"/>
              </w:rPr>
              <w:t>ու</w:t>
            </w:r>
            <w:r w:rsidRPr="005444DE">
              <w:rPr>
                <w:rFonts w:ascii="GHEA Grapalat" w:hAnsi="GHEA Grapalat"/>
                <w:lang w:val="hy-AM"/>
              </w:rPr>
              <w:t>ն</w:t>
            </w:r>
          </w:p>
        </w:tc>
      </w:tr>
      <w:tr w:rsidR="00A60CE3" w:rsidRPr="005444D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F07CCA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376340" w:rsidRPr="002B0284">
              <w:rPr>
                <w:rFonts w:ascii="GHEA Grapalat" w:hAnsi="GHEA Grapalat"/>
                <w:lang w:val="hy-AM"/>
              </w:rPr>
              <w:t>2025թ</w:t>
            </w:r>
            <w:r w:rsidR="00376340" w:rsidRPr="002B0284">
              <w:rPr>
                <w:rFonts w:ascii="GHEA Grapalat" w:hAnsi="GHEA Grapalat" w:hint="eastAsia"/>
                <w:lang w:val="hy-AM"/>
              </w:rPr>
              <w:t>․</w:t>
            </w:r>
            <w:r w:rsidR="00376340" w:rsidRPr="002B0284">
              <w:rPr>
                <w:rFonts w:ascii="GHEA Grapalat" w:hAnsi="GHEA Grapalat"/>
                <w:lang w:val="hy-AM"/>
              </w:rPr>
              <w:t xml:space="preserve"> փետրվարի 6-ի թիվ 52-Ա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8BC7597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DB6995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76340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76340">
              <w:rPr>
                <w:rFonts w:ascii="GHEA Grapalat" w:hAnsi="GHEA Grapalat"/>
                <w:lang w:val="hy-AM"/>
              </w:rPr>
              <w:t>3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6EF7714" w:rsidR="00A60CE3" w:rsidRPr="0087426F" w:rsidRDefault="0037634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76340">
              <w:rPr>
                <w:rFonts w:ascii="GHEA Grapalat" w:hAnsi="GHEA Grapalat"/>
                <w:lang w:val="hy-AM"/>
              </w:rPr>
              <w:t>89323291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21"/>
        <w:gridCol w:w="1420"/>
        <w:gridCol w:w="1673"/>
        <w:gridCol w:w="1804"/>
        <w:gridCol w:w="2287"/>
        <w:gridCol w:w="1725"/>
        <w:gridCol w:w="1671"/>
        <w:gridCol w:w="2123"/>
        <w:gridCol w:w="1804"/>
      </w:tblGrid>
      <w:tr w:rsidR="00376340" w:rsidRPr="0087426F" w14:paraId="296509B2" w14:textId="77777777" w:rsidTr="00376340">
        <w:trPr>
          <w:trHeight w:val="1187"/>
        </w:trPr>
        <w:tc>
          <w:tcPr>
            <w:tcW w:w="621" w:type="dxa"/>
          </w:tcPr>
          <w:p w14:paraId="27B2835E" w14:textId="77777777" w:rsidR="00376340" w:rsidRPr="0087426F" w:rsidRDefault="0037634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420" w:type="dxa"/>
          </w:tcPr>
          <w:p w14:paraId="06666D71" w14:textId="2A84863F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73" w:type="dxa"/>
          </w:tcPr>
          <w:p w14:paraId="51F545CD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4" w:type="dxa"/>
          </w:tcPr>
          <w:p w14:paraId="5CC5FA27" w14:textId="391EDD9A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87" w:type="dxa"/>
          </w:tcPr>
          <w:p w14:paraId="7E221593" w14:textId="77777777" w:rsidR="004E2A46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3D8288D8" w14:textId="5C7B380C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18A54084" w14:textId="357DFDE8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725" w:type="dxa"/>
          </w:tcPr>
          <w:p w14:paraId="11A54DDE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71" w:type="dxa"/>
          </w:tcPr>
          <w:p w14:paraId="4AC2158F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23" w:type="dxa"/>
          </w:tcPr>
          <w:p w14:paraId="48DD331F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804" w:type="dxa"/>
          </w:tcPr>
          <w:p w14:paraId="5A027984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76340" w:rsidRPr="0087426F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76340" w:rsidRPr="0087426F" w14:paraId="7E75F948" w14:textId="77777777" w:rsidTr="00376340">
        <w:trPr>
          <w:trHeight w:val="2486"/>
        </w:trPr>
        <w:tc>
          <w:tcPr>
            <w:tcW w:w="621" w:type="dxa"/>
          </w:tcPr>
          <w:p w14:paraId="04622683" w14:textId="77777777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20" w:type="dxa"/>
          </w:tcPr>
          <w:p w14:paraId="7413AA2F" w14:textId="77777777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87F89AD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673" w:type="dxa"/>
          </w:tcPr>
          <w:p w14:paraId="58B5E5F7" w14:textId="22F2FF54" w:rsidR="00376340" w:rsidRPr="0087426F" w:rsidRDefault="00376340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«ՅԱԿ-55» տիպի ինքնաթիռը</w:t>
            </w:r>
          </w:p>
        </w:tc>
        <w:tc>
          <w:tcPr>
            <w:tcW w:w="1804" w:type="dxa"/>
          </w:tcPr>
          <w:p w14:paraId="55442738" w14:textId="008AC04B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Կոտայքի մարզ, գյուղ Արզնի</w:t>
            </w:r>
          </w:p>
        </w:tc>
        <w:tc>
          <w:tcPr>
            <w:tcW w:w="2287" w:type="dxa"/>
          </w:tcPr>
          <w:p w14:paraId="040ED7F5" w14:textId="77777777" w:rsidR="004E2A46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E2A4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7CA293D9" w:rsidR="00376340" w:rsidRPr="00A309C1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1988թ</w:t>
            </w:r>
            <w:r w:rsidRPr="004E2A4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Վազքի երկարությունը՝ 465 մ</w:t>
            </w:r>
          </w:p>
        </w:tc>
        <w:tc>
          <w:tcPr>
            <w:tcW w:w="1725" w:type="dxa"/>
            <w:vAlign w:val="center"/>
          </w:tcPr>
          <w:p w14:paraId="434CA729" w14:textId="480E680F" w:rsidR="00376340" w:rsidRPr="00A309C1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11 020 000</w:t>
            </w:r>
          </w:p>
        </w:tc>
        <w:tc>
          <w:tcPr>
            <w:tcW w:w="1671" w:type="dxa"/>
          </w:tcPr>
          <w:p w14:paraId="4DE93D39" w14:textId="0AE5C7A2" w:rsidR="00376340" w:rsidRPr="00A309C1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376340" w:rsidRPr="00A309C1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76340" w:rsidRPr="00A309C1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376340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8AFCB26" w:rsidR="00376340" w:rsidRPr="00A309C1" w:rsidRDefault="003763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E2A46" w:rsidRPr="004E2A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6 767 657,5</w:t>
            </w:r>
          </w:p>
        </w:tc>
        <w:tc>
          <w:tcPr>
            <w:tcW w:w="2123" w:type="dxa"/>
          </w:tcPr>
          <w:p w14:paraId="2F5DFAE2" w14:textId="0972D124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804" w:type="dxa"/>
          </w:tcPr>
          <w:p w14:paraId="76748B70" w14:textId="77777777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376340" w:rsidRPr="0087426F" w:rsidRDefault="003763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2B0284"/>
    <w:rsid w:val="00302B7A"/>
    <w:rsid w:val="003050DA"/>
    <w:rsid w:val="00353C54"/>
    <w:rsid w:val="003629CF"/>
    <w:rsid w:val="00376340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2A46"/>
    <w:rsid w:val="004E50AA"/>
    <w:rsid w:val="00521F22"/>
    <w:rsid w:val="00525F7A"/>
    <w:rsid w:val="005444DE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53905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2025-05-29T13:11:00Z</dcterms:modified>
</cp:coreProperties>
</file>